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5BEE" w14:textId="15F8BAD0" w:rsidR="001E2FFA" w:rsidRPr="009125A7" w:rsidRDefault="00160B3E" w:rsidP="001E2FFA">
      <w:pPr>
        <w:spacing w:after="120" w:line="240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szCs w:val="24"/>
        </w:rPr>
      </w:pPr>
      <w:r w:rsidRPr="006001F2">
        <w:rPr>
          <w:color w:val="000000" w:themeColor="text1"/>
        </w:rPr>
        <w:t xml:space="preserve">                               </w:t>
      </w:r>
      <w:r w:rsidR="001E2FFA" w:rsidRPr="009125A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Anexa </w:t>
      </w:r>
      <w:r w:rsidR="001E2FFA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5</w:t>
      </w:r>
    </w:p>
    <w:p w14:paraId="213E31DF" w14:textId="30CC703C" w:rsidR="00160B3E" w:rsidRPr="006001F2" w:rsidRDefault="00160B3E" w:rsidP="00160B3E">
      <w:pPr>
        <w:tabs>
          <w:tab w:val="left" w:pos="6630"/>
        </w:tabs>
        <w:spacing w:after="120" w:line="240" w:lineRule="auto"/>
        <w:rPr>
          <w:color w:val="000000" w:themeColor="text1"/>
          <w:sz w:val="4"/>
          <w:szCs w:val="4"/>
        </w:rPr>
      </w:pPr>
    </w:p>
    <w:p w14:paraId="7D468AF2" w14:textId="77777777" w:rsidR="001E2FFA" w:rsidRDefault="001E2FFA" w:rsidP="00160B3E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14:paraId="6A0BF84C" w14:textId="574B4297" w:rsidR="00160B3E" w:rsidRPr="006001F2" w:rsidRDefault="00160B3E" w:rsidP="00160B3E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DECLARAȚIE</w:t>
      </w:r>
    </w:p>
    <w:p w14:paraId="684175F7" w14:textId="77777777" w:rsidR="00160B3E" w:rsidRPr="006001F2" w:rsidRDefault="00160B3E" w:rsidP="00160B3E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14:paraId="32577653" w14:textId="77777777" w:rsidR="00160B3E" w:rsidRPr="006001F2" w:rsidRDefault="00160B3E" w:rsidP="00160B3E">
      <w:pPr>
        <w:spacing w:after="120" w:line="240" w:lineRule="auto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ab/>
        <w:t>Subsemnatul________________________________________________, domiciliat în localitatea______________________________, strada____________________________, nr.__________, bloc____________, ap._____, sector/județ________________________, posesor al actului de identitate  seria____________, nr.______________________, eliberat de _________________________, în calitate de reprezentant al asociației/fundației/organizației___________________________________________________, declar pe proprie răspundere că persoana juridică pe care o reprezint nu se află în niciuna dintre următoarele situații:</w:t>
      </w:r>
    </w:p>
    <w:p w14:paraId="60630FB7" w14:textId="77777777" w:rsidR="00160B3E" w:rsidRPr="006001F2" w:rsidRDefault="00160B3E" w:rsidP="00160B3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În incapacitate de plată;</w:t>
      </w:r>
    </w:p>
    <w:p w14:paraId="535EB6D9" w14:textId="77777777" w:rsidR="00160B3E" w:rsidRPr="006001F2" w:rsidRDefault="00160B3E" w:rsidP="00160B3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Cu conturile blocate, conform unei hotărâri judecătorești definitive;</w:t>
      </w:r>
    </w:p>
    <w:p w14:paraId="739974BA" w14:textId="77777777" w:rsidR="00160B3E" w:rsidRPr="006001F2" w:rsidRDefault="00160B3E" w:rsidP="00160B3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Style w:val="ln2tarticol"/>
          <w:rFonts w:cs="Times New Roman"/>
          <w:color w:val="000000" w:themeColor="text1"/>
          <w:szCs w:val="24"/>
        </w:rPr>
        <w:t>Nu a fost declarată a fi într-o situa</w:t>
      </w:r>
      <w:r w:rsidRPr="006001F2">
        <w:rPr>
          <w:rStyle w:val="PageNumber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ie gravă de nerespectare a obliga</w:t>
      </w:r>
      <w:r w:rsidRPr="006001F2">
        <w:rPr>
          <w:rStyle w:val="PageNumber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iilor contractuale privind procedurile de achizi</w:t>
      </w:r>
      <w:r w:rsidRPr="006001F2">
        <w:rPr>
          <w:rStyle w:val="PageNumber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ie sau procedurile de acordare a finan</w:t>
      </w:r>
      <w:r w:rsidRPr="006001F2">
        <w:rPr>
          <w:rStyle w:val="PageNumber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ărilor</w:t>
      </w:r>
      <w:r w:rsidRPr="006001F2">
        <w:rPr>
          <w:rFonts w:cs="Times New Roman"/>
          <w:color w:val="000000" w:themeColor="text1"/>
          <w:szCs w:val="24"/>
        </w:rPr>
        <w:t>;</w:t>
      </w:r>
    </w:p>
    <w:p w14:paraId="611FF1DD" w14:textId="77777777" w:rsidR="00160B3E" w:rsidRPr="006001F2" w:rsidRDefault="00160B3E" w:rsidP="00160B3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Nu a dat declarații false cu privire la situația economică;</w:t>
      </w:r>
    </w:p>
    <w:p w14:paraId="218E9383" w14:textId="77777777" w:rsidR="00160B3E" w:rsidRPr="006001F2" w:rsidRDefault="00160B3E" w:rsidP="00160B3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Style w:val="ln2tarticol"/>
          <w:rFonts w:cs="Times New Roman"/>
          <w:color w:val="000000" w:themeColor="text1"/>
          <w:szCs w:val="24"/>
        </w:rPr>
        <w:t>Nu este subiect al unui conflict de interese cu organiza</w:t>
      </w:r>
      <w:r w:rsidRPr="006001F2">
        <w:rPr>
          <w:rStyle w:val="PageNumber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ii sau persoane direct sau indirect implicate în procedura de acordare a finan</w:t>
      </w:r>
      <w:r w:rsidRPr="006001F2">
        <w:rPr>
          <w:rStyle w:val="PageNumber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ării</w:t>
      </w:r>
      <w:r w:rsidRPr="006001F2">
        <w:rPr>
          <w:rFonts w:cs="Times New Roman"/>
          <w:color w:val="000000" w:themeColor="text1"/>
          <w:szCs w:val="24"/>
        </w:rPr>
        <w:t>;</w:t>
      </w:r>
    </w:p>
    <w:p w14:paraId="75BDD577" w14:textId="77777777" w:rsidR="00160B3E" w:rsidRPr="006001F2" w:rsidRDefault="00160B3E" w:rsidP="00160B3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Nu face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obiectul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unei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proceduri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 de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dizolvare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sau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 de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lichidare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,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în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conformitate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cu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prevederile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legale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în</w:t>
      </w:r>
      <w:proofErr w:type="spellEnd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proofErr w:type="gramStart"/>
      <w:r w:rsidRPr="006001F2">
        <w:rPr>
          <w:rStyle w:val="PageNumber"/>
          <w:rFonts w:cs="Times New Roman"/>
          <w:color w:val="000000" w:themeColor="text1"/>
          <w:szCs w:val="24"/>
          <w:u w:color="70AD47"/>
        </w:rPr>
        <w:t>vigoare</w:t>
      </w:r>
      <w:proofErr w:type="spellEnd"/>
      <w:r w:rsidRPr="006001F2">
        <w:rPr>
          <w:rFonts w:cs="Times New Roman"/>
          <w:color w:val="000000" w:themeColor="text1"/>
          <w:szCs w:val="24"/>
        </w:rPr>
        <w:t>;</w:t>
      </w:r>
      <w:proofErr w:type="gramEnd"/>
    </w:p>
    <w:p w14:paraId="0EB31E02" w14:textId="77777777" w:rsidR="00160B3E" w:rsidRPr="006001F2" w:rsidRDefault="00160B3E" w:rsidP="00160B3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Nu are datorii către bugetul de stat, bugetul local sau fondurile speciale;</w:t>
      </w:r>
    </w:p>
    <w:p w14:paraId="0892FC3C" w14:textId="77777777" w:rsidR="00160B3E" w:rsidRPr="006001F2" w:rsidRDefault="00160B3E" w:rsidP="00160B3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Reprezentanții acesteia nu au fost condamnați pentru abuz de încredere, gestiune frauduloasă, înșelăciune, delapidare, dare sau luare de mită, mărturie mincinoasă, fals, uz de fals, deturnare de fonduri;</w:t>
      </w:r>
    </w:p>
    <w:p w14:paraId="09E3448B" w14:textId="77777777" w:rsidR="00160B3E" w:rsidRPr="006001F2" w:rsidRDefault="00160B3E" w:rsidP="00160B3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Nu va prejudicia imaginea Universității pe toată durata proiectului și nici ulterior.</w:t>
      </w:r>
    </w:p>
    <w:p w14:paraId="6EC94B8E" w14:textId="77777777" w:rsidR="00160B3E" w:rsidRDefault="00160B3E" w:rsidP="00160B3E">
      <w:pPr>
        <w:spacing w:after="120" w:line="240" w:lineRule="auto"/>
        <w:ind w:firstLine="360"/>
        <w:jc w:val="both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881CA" wp14:editId="7F37D960">
                <wp:simplePos x="0" y="0"/>
                <wp:positionH relativeFrom="column">
                  <wp:posOffset>3304983</wp:posOffset>
                </wp:positionH>
                <wp:positionV relativeFrom="paragraph">
                  <wp:posOffset>426661</wp:posOffset>
                </wp:positionV>
                <wp:extent cx="2622550" cy="9144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E4561" w14:textId="77777777" w:rsidR="00160B3E" w:rsidRPr="00901320" w:rsidRDefault="00160B3E" w:rsidP="00160B3E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Data</w:t>
                            </w:r>
                            <w:r w:rsidRPr="00901320">
                              <w:rPr>
                                <w:rFonts w:cs="Times New Roman"/>
                                <w:szCs w:val="24"/>
                              </w:rPr>
                              <w:t>,</w:t>
                            </w:r>
                          </w:p>
                          <w:p w14:paraId="42D87101" w14:textId="77777777" w:rsidR="00160B3E" w:rsidRPr="00901320" w:rsidRDefault="00160B3E" w:rsidP="00160B3E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901320">
                              <w:rPr>
                                <w:rFonts w:cs="Times New Roman"/>
                                <w:szCs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881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25pt;margin-top:33.6pt;width:206.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" fillcolor="white [3201]" stroked="f" strokeweight=".5pt">
                <v:textbox>
                  <w:txbxContent>
                    <w:p w14:paraId="309E4561" w14:textId="77777777" w:rsidR="00160B3E" w:rsidRPr="00901320" w:rsidRDefault="00160B3E" w:rsidP="00160B3E">
                      <w:pPr>
                        <w:spacing w:line="360" w:lineRule="auto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Data</w:t>
                      </w:r>
                      <w:r w:rsidRPr="00901320">
                        <w:rPr>
                          <w:rFonts w:cs="Times New Roman"/>
                          <w:szCs w:val="24"/>
                        </w:rPr>
                        <w:t>,</w:t>
                      </w:r>
                    </w:p>
                    <w:p w14:paraId="42D87101" w14:textId="77777777" w:rsidR="00160B3E" w:rsidRPr="00901320" w:rsidRDefault="00160B3E" w:rsidP="00160B3E">
                      <w:pPr>
                        <w:spacing w:line="360" w:lineRule="auto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901320">
                        <w:rPr>
                          <w:rFonts w:cs="Times New Roman"/>
                          <w:szCs w:val="24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001F2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B4485" wp14:editId="0BA0538C">
                <wp:simplePos x="0" y="0"/>
                <wp:positionH relativeFrom="column">
                  <wp:posOffset>-63796</wp:posOffset>
                </wp:positionH>
                <wp:positionV relativeFrom="paragraph">
                  <wp:posOffset>430781</wp:posOffset>
                </wp:positionV>
                <wp:extent cx="2622550" cy="9144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F7F0F" w14:textId="77777777" w:rsidR="00160B3E" w:rsidRPr="00901320" w:rsidRDefault="00160B3E" w:rsidP="00160B3E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901320">
                              <w:rPr>
                                <w:rFonts w:cs="Times New Roman"/>
                                <w:szCs w:val="24"/>
                              </w:rPr>
                              <w:t>Semnătură,</w:t>
                            </w:r>
                          </w:p>
                          <w:p w14:paraId="545A47AD" w14:textId="77777777" w:rsidR="00160B3E" w:rsidRPr="00901320" w:rsidRDefault="00160B3E" w:rsidP="00160B3E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901320">
                              <w:rPr>
                                <w:rFonts w:cs="Times New Roman"/>
                                <w:szCs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B4485" id="Text Box 1" o:spid="_x0000_s1027" type="#_x0000_t202" style="position:absolute;left:0;text-align:left;margin-left:-5pt;margin-top:33.9pt;width:206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" fillcolor="white [3201]" stroked="f" strokeweight=".5pt">
                <v:textbox>
                  <w:txbxContent>
                    <w:p w14:paraId="751F7F0F" w14:textId="77777777" w:rsidR="00160B3E" w:rsidRPr="00901320" w:rsidRDefault="00160B3E" w:rsidP="00160B3E">
                      <w:pPr>
                        <w:spacing w:line="360" w:lineRule="auto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901320">
                        <w:rPr>
                          <w:rFonts w:cs="Times New Roman"/>
                          <w:szCs w:val="24"/>
                        </w:rPr>
                        <w:t>Semnătură,</w:t>
                      </w:r>
                    </w:p>
                    <w:p w14:paraId="545A47AD" w14:textId="77777777" w:rsidR="00160B3E" w:rsidRPr="00901320" w:rsidRDefault="00160B3E" w:rsidP="00160B3E">
                      <w:pPr>
                        <w:spacing w:line="360" w:lineRule="auto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901320">
                        <w:rPr>
                          <w:rFonts w:cs="Times New Roman"/>
                          <w:szCs w:val="24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001F2">
        <w:rPr>
          <w:rFonts w:cs="Times New Roman"/>
          <w:b/>
          <w:color w:val="000000" w:themeColor="text1"/>
          <w:szCs w:val="24"/>
        </w:rPr>
        <w:t>Cunoscând pedeapsa prevăzută de art. 326 din Codul penal pentru infracțiunea de fals în declarații, am verificat datele din prezenta declarație, care este completă și corectă</w:t>
      </w:r>
    </w:p>
    <w:p w14:paraId="3F629BBD" w14:textId="77777777" w:rsidR="001E2FFA" w:rsidRDefault="001E2FFA" w:rsidP="00160B3E">
      <w:pPr>
        <w:spacing w:after="120" w:line="240" w:lineRule="auto"/>
        <w:ind w:firstLine="360"/>
        <w:jc w:val="both"/>
        <w:rPr>
          <w:rFonts w:cs="Times New Roman"/>
          <w:b/>
          <w:color w:val="000000" w:themeColor="text1"/>
          <w:szCs w:val="24"/>
        </w:rPr>
      </w:pPr>
    </w:p>
    <w:p w14:paraId="27356CF8" w14:textId="77777777" w:rsidR="001E2FFA" w:rsidRDefault="001E2FFA" w:rsidP="00160B3E">
      <w:pPr>
        <w:spacing w:after="120" w:line="240" w:lineRule="auto"/>
        <w:ind w:firstLine="360"/>
        <w:jc w:val="both"/>
        <w:rPr>
          <w:rFonts w:cs="Times New Roman"/>
          <w:b/>
          <w:color w:val="000000" w:themeColor="text1"/>
          <w:szCs w:val="24"/>
        </w:rPr>
      </w:pPr>
    </w:p>
    <w:p w14:paraId="37B8EF7D" w14:textId="77777777" w:rsidR="001E2FFA" w:rsidRPr="006001F2" w:rsidRDefault="001E2FFA" w:rsidP="00160B3E">
      <w:pPr>
        <w:spacing w:after="120" w:line="240" w:lineRule="auto"/>
        <w:ind w:firstLine="360"/>
        <w:jc w:val="both"/>
        <w:rPr>
          <w:rFonts w:cs="Times New Roman"/>
          <w:b/>
          <w:color w:val="000000" w:themeColor="text1"/>
          <w:szCs w:val="24"/>
        </w:rPr>
      </w:pPr>
    </w:p>
    <w:p w14:paraId="49EFBEA8" w14:textId="2933D8DD" w:rsidR="00097BA1" w:rsidRPr="00160B3E" w:rsidRDefault="00097BA1" w:rsidP="00160B3E">
      <w:pPr>
        <w:spacing w:after="0" w:line="240" w:lineRule="auto"/>
        <w:rPr>
          <w:bCs/>
          <w:i/>
          <w:iCs/>
          <w:color w:val="000000" w:themeColor="text1"/>
          <w:szCs w:val="24"/>
        </w:rPr>
      </w:pPr>
    </w:p>
    <w:sectPr w:rsidR="00097BA1" w:rsidRPr="00160B3E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C0433"/>
    <w:multiLevelType w:val="hybridMultilevel"/>
    <w:tmpl w:val="930CA3B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794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ED"/>
    <w:rsid w:val="00097BA1"/>
    <w:rsid w:val="00160B3E"/>
    <w:rsid w:val="001E2FFA"/>
    <w:rsid w:val="00545BC6"/>
    <w:rsid w:val="00716CED"/>
    <w:rsid w:val="007D0D95"/>
    <w:rsid w:val="00AB5303"/>
    <w:rsid w:val="00C7627D"/>
    <w:rsid w:val="00CF5C9B"/>
    <w:rsid w:val="00D755BB"/>
    <w:rsid w:val="00DC2582"/>
    <w:rsid w:val="00F3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755EAC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3E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CE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C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CED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CED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CED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CE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CED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CE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CED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716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CE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CE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71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CED"/>
    <w:rPr>
      <w:i/>
      <w:iCs/>
      <w:color w:val="404040" w:themeColor="text1" w:themeTint="BF"/>
      <w:lang w:val="ro-RO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phChar"/>
    <w:uiPriority w:val="34"/>
    <w:qFormat/>
    <w:rsid w:val="00716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C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CED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716CED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"/>
    <w:link w:val="ListParagraph"/>
    <w:uiPriority w:val="34"/>
    <w:locked/>
    <w:rsid w:val="00160B3E"/>
    <w:rPr>
      <w:lang w:val="ro-RO"/>
    </w:rPr>
  </w:style>
  <w:style w:type="character" w:styleId="PageNumber">
    <w:name w:val="page number"/>
    <w:uiPriority w:val="99"/>
    <w:rsid w:val="00160B3E"/>
    <w:rPr>
      <w:lang w:val="fr-FR"/>
    </w:rPr>
  </w:style>
  <w:style w:type="character" w:customStyle="1" w:styleId="ln2tarticol">
    <w:name w:val="ln2tarticol"/>
    <w:basedOn w:val="PageNumber"/>
    <w:uiPriority w:val="99"/>
    <w:qFormat/>
    <w:rsid w:val="00160B3E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Andrei Mircea</cp:lastModifiedBy>
  <cp:revision>4</cp:revision>
  <dcterms:created xsi:type="dcterms:W3CDTF">2025-06-17T10:59:00Z</dcterms:created>
  <dcterms:modified xsi:type="dcterms:W3CDTF">2025-10-06T08:05:00Z</dcterms:modified>
</cp:coreProperties>
</file>